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89" w:rsidRDefault="00BC7889" w:rsidP="00BC788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76993C0A" wp14:editId="6FA14B62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BC7889" w:rsidRDefault="00BC7889" w:rsidP="00BC788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C7889" w:rsidRDefault="00BC7889" w:rsidP="00BC788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C7889" w:rsidRDefault="00BC7889" w:rsidP="00BC7889">
      <w:r>
        <w:tab/>
        <w:t xml:space="preserve">                                které se bude konat 3. 2. 2025 v </w:t>
      </w:r>
      <w:r w:rsidRPr="002E1679">
        <w:t>17 hodin</w:t>
      </w:r>
    </w:p>
    <w:p w:rsidR="00BC7889" w:rsidRDefault="00BC7889" w:rsidP="00BC7889">
      <w:pPr>
        <w:ind w:firstLine="708"/>
      </w:pPr>
      <w:r>
        <w:t xml:space="preserve">     v kanceláři SBD Jablonné nad Orlicí, Slezská 350, 561 64 Jablonné nad Orlicí</w:t>
      </w: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C7889" w:rsidRDefault="00BC7889" w:rsidP="00BC78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C7889" w:rsidRDefault="00BC7889" w:rsidP="00BC78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</w:pPr>
      <w:r>
        <w:t>3)     Aktuální záležitosti</w:t>
      </w:r>
    </w:p>
    <w:p w:rsidR="00BC7889" w:rsidRDefault="00BC7889" w:rsidP="00BC7889">
      <w:pPr>
        <w:shd w:val="clear" w:color="auto" w:fill="FFFFFF"/>
        <w:ind w:hanging="360"/>
      </w:pPr>
    </w:p>
    <w:p w:rsidR="00BC7889" w:rsidRDefault="00BC7889" w:rsidP="00BC7889">
      <w:pPr>
        <w:shd w:val="clear" w:color="auto" w:fill="FFFFFF"/>
        <w:ind w:hanging="360"/>
      </w:pPr>
      <w:r>
        <w:t>4)     Různé</w:t>
      </w:r>
    </w:p>
    <w:p w:rsidR="00BC7889" w:rsidRDefault="00BC7889" w:rsidP="00BC78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C7889" w:rsidRDefault="00BC7889" w:rsidP="00BC788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C7889" w:rsidRDefault="00BC7889" w:rsidP="00BC78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C7889" w:rsidRDefault="00BC7889" w:rsidP="00BC7889">
      <w:pPr>
        <w:shd w:val="clear" w:color="auto" w:fill="FFFFFF"/>
        <w:rPr>
          <w:color w:val="1F497D"/>
        </w:rPr>
      </w:pPr>
    </w:p>
    <w:p w:rsidR="00BC7889" w:rsidRDefault="00BC7889" w:rsidP="00BC7889">
      <w:r>
        <w:t>Změna programu vyhrazena</w:t>
      </w:r>
    </w:p>
    <w:p w:rsidR="00BC7889" w:rsidRDefault="00BC7889" w:rsidP="00BC7889"/>
    <w:p w:rsidR="00BC7889" w:rsidRDefault="00BC7889" w:rsidP="00BC7889"/>
    <w:p w:rsidR="00BC7889" w:rsidRDefault="00BC7889" w:rsidP="00BC7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C7889" w:rsidRDefault="00BC7889" w:rsidP="00BC7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C7889" w:rsidRDefault="00BC7889" w:rsidP="00BC7889">
      <w:pPr>
        <w:rPr>
          <w:rFonts w:ascii="Arial" w:hAnsi="Arial" w:cs="Arial"/>
          <w:sz w:val="20"/>
          <w:szCs w:val="20"/>
        </w:rPr>
      </w:pPr>
    </w:p>
    <w:p w:rsidR="00BC7889" w:rsidRDefault="00BC7889" w:rsidP="00BC7889">
      <w:pPr>
        <w:rPr>
          <w:b/>
          <w:bCs/>
        </w:rPr>
      </w:pPr>
    </w:p>
    <w:p w:rsidR="00985107" w:rsidRDefault="00985107" w:rsidP="00985107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b/>
          <w:bCs/>
        </w:rPr>
      </w:pPr>
    </w:p>
    <w:p w:rsidR="00A91485" w:rsidRPr="008445AB" w:rsidRDefault="00A91485" w:rsidP="00A91485"/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88592E" w:rsidRPr="002F4E6B" w:rsidRDefault="0088592E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BC7889">
        <w:rPr>
          <w:b/>
          <w:bCs/>
          <w:sz w:val="32"/>
          <w:szCs w:val="32"/>
        </w:rPr>
        <w:t>1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BC7889">
        <w:rPr>
          <w:b/>
          <w:bCs/>
        </w:rPr>
        <w:t>Usnesení č. 1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4860D2">
        <w:rPr>
          <w:b/>
          <w:bCs/>
        </w:rPr>
        <w:t>2</w:t>
      </w:r>
      <w:r w:rsidR="00BC7889">
        <w:rPr>
          <w:b/>
          <w:bCs/>
        </w:rPr>
        <w:t>/2025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BC7889">
        <w:rPr>
          <w:b/>
          <w:bCs/>
        </w:rPr>
        <w:t>3</w:t>
      </w:r>
      <w:r w:rsidR="004868F6">
        <w:rPr>
          <w:b/>
          <w:bCs/>
        </w:rPr>
        <w:t xml:space="preserve">. </w:t>
      </w:r>
      <w:r w:rsidR="00BC7889">
        <w:rPr>
          <w:b/>
          <w:bCs/>
        </w:rPr>
        <w:t>únor</w:t>
      </w:r>
      <w:r w:rsidR="00AC1961">
        <w:rPr>
          <w:b/>
          <w:bCs/>
        </w:rPr>
        <w:t>a</w:t>
      </w:r>
      <w:bookmarkStart w:id="0" w:name="_GoBack"/>
      <w:bookmarkEnd w:id="0"/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4D6B1B">
        <w:t xml:space="preserve"> Zápis ze schůze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052FC7" w:rsidRDefault="0006117D" w:rsidP="000D0A5F">
      <w:pPr>
        <w:outlineLvl w:val="0"/>
      </w:pPr>
      <w:r>
        <w:t xml:space="preserve">   3-</w:t>
      </w:r>
      <w:r w:rsidR="00624421">
        <w:t>6</w:t>
      </w:r>
      <w:r w:rsidR="00052FC7">
        <w:t xml:space="preserve">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626CF1">
        <w:t>6</w:t>
      </w:r>
      <w:r w:rsidR="00EB3DF4">
        <w:t>.</w:t>
      </w:r>
      <w:r w:rsidR="00C852AD">
        <w:t xml:space="preserve"> ze dne </w:t>
      </w:r>
      <w:r w:rsidR="00626CF1">
        <w:t>16.12</w:t>
      </w:r>
      <w:r w:rsidR="00061E2F">
        <w:t>. 2024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061E2F" w:rsidRPr="00060618" w:rsidRDefault="00626CF1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Bez úkolů.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574F65" w:rsidRDefault="00574F65" w:rsidP="00F06757">
      <w:pPr>
        <w:autoSpaceDE w:val="0"/>
        <w:autoSpaceDN w:val="0"/>
        <w:adjustRightInd w:val="0"/>
      </w:pPr>
    </w:p>
    <w:p w:rsidR="00574F65" w:rsidRDefault="00574F65" w:rsidP="00574F65">
      <w:pPr>
        <w:autoSpaceDE w:val="0"/>
        <w:autoSpaceDN w:val="0"/>
        <w:adjustRightInd w:val="0"/>
      </w:pPr>
      <w:r>
        <w:t>Dohoda o převodu člensk</w:t>
      </w:r>
      <w:r w:rsidR="00626CF1">
        <w:t>ých práv – Z paní Marty Grusové na paní Martu Fendrichovou a pana Pavla Fendricha, jedná se o byt č. 18/376, U Stadionu 376</w:t>
      </w:r>
      <w:r>
        <w:t xml:space="preserve">, Jablonné nad Orlicí. </w:t>
      </w:r>
    </w:p>
    <w:p w:rsidR="00F06757" w:rsidRDefault="00306EC9" w:rsidP="00F06757">
      <w:pPr>
        <w:autoSpaceDE w:val="0"/>
        <w:autoSpaceDN w:val="0"/>
        <w:adjustRightInd w:val="0"/>
      </w:pPr>
      <w:r>
        <w:t xml:space="preserve"> </w:t>
      </w:r>
    </w:p>
    <w:p w:rsidR="00574F65" w:rsidRDefault="00574F65" w:rsidP="00574F65">
      <w:pPr>
        <w:autoSpaceDE w:val="0"/>
        <w:autoSpaceDN w:val="0"/>
        <w:adjustRightInd w:val="0"/>
      </w:pPr>
      <w:r>
        <w:t>Dohoda o pře</w:t>
      </w:r>
      <w:r w:rsidR="00626CF1">
        <w:t>vodu členských práv – Z manželů Černohousových na pana Petra Černohouse, jedná se o byt č. 6/569</w:t>
      </w:r>
      <w:r>
        <w:t xml:space="preserve"> </w:t>
      </w:r>
      <w:r w:rsidR="00626CF1">
        <w:t>U Lipek 569, Jablonné nad Orlicí</w:t>
      </w:r>
    </w:p>
    <w:p w:rsidR="0088592E" w:rsidRDefault="0088592E" w:rsidP="00574F65">
      <w:pPr>
        <w:autoSpaceDE w:val="0"/>
        <w:autoSpaceDN w:val="0"/>
        <w:adjustRightInd w:val="0"/>
      </w:pPr>
    </w:p>
    <w:p w:rsidR="0088592E" w:rsidRDefault="0088592E" w:rsidP="00574F65">
      <w:pPr>
        <w:autoSpaceDE w:val="0"/>
        <w:autoSpaceDN w:val="0"/>
        <w:adjustRightInd w:val="0"/>
      </w:pPr>
      <w:r>
        <w:t>Žádost o převod bytu do OV – manželé Součkovi na HS 417.</w:t>
      </w:r>
    </w:p>
    <w:p w:rsidR="0088592E" w:rsidRDefault="0088592E" w:rsidP="00574F65">
      <w:pPr>
        <w:autoSpaceDE w:val="0"/>
        <w:autoSpaceDN w:val="0"/>
        <w:adjustRightInd w:val="0"/>
      </w:pPr>
    </w:p>
    <w:p w:rsidR="0088592E" w:rsidRDefault="0088592E" w:rsidP="00574F65">
      <w:pPr>
        <w:autoSpaceDE w:val="0"/>
        <w:autoSpaceDN w:val="0"/>
        <w:adjustRightInd w:val="0"/>
      </w:pPr>
      <w:r>
        <w:t>Žádost o převod bytu do OV – paní Krunčíková na HS 403.</w:t>
      </w:r>
    </w:p>
    <w:p w:rsidR="00251EA4" w:rsidRDefault="00251EA4" w:rsidP="00F06757">
      <w:pPr>
        <w:autoSpaceDE w:val="0"/>
        <w:autoSpaceDN w:val="0"/>
        <w:adjustRightInd w:val="0"/>
      </w:pPr>
      <w:r>
        <w:t xml:space="preserve"> </w:t>
      </w: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574F65" w:rsidRDefault="00574F65" w:rsidP="006C173A">
      <w:pPr>
        <w:autoSpaceDE w:val="0"/>
        <w:autoSpaceDN w:val="0"/>
        <w:adjustRightInd w:val="0"/>
      </w:pPr>
    </w:p>
    <w:p w:rsidR="006C173A" w:rsidRDefault="00626CF1" w:rsidP="006C173A">
      <w:pPr>
        <w:autoSpaceDE w:val="0"/>
        <w:autoSpaceDN w:val="0"/>
        <w:adjustRightInd w:val="0"/>
      </w:pPr>
      <w:r>
        <w:t>Podnájem na HS 406 byt č.  11</w:t>
      </w:r>
      <w:r w:rsidR="005D65B5">
        <w:t xml:space="preserve"> -  od 1</w:t>
      </w:r>
      <w:r w:rsidR="009B179F">
        <w:t>.</w:t>
      </w:r>
      <w:r>
        <w:t>12</w:t>
      </w:r>
      <w:r w:rsidR="004D6B1B">
        <w:t>.20</w:t>
      </w:r>
      <w:r>
        <w:t>24 do 30.11.2026, byt bude užívat 1 osoba</w:t>
      </w:r>
      <w:r w:rsidR="006C173A">
        <w:t>.</w:t>
      </w:r>
    </w:p>
    <w:p w:rsidR="0099653D" w:rsidRDefault="0099653D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4D6B1B" w:rsidRDefault="004D6B1B" w:rsidP="003E353F">
      <w:pPr>
        <w:autoSpaceDE w:val="0"/>
        <w:autoSpaceDN w:val="0"/>
        <w:adjustRightInd w:val="0"/>
      </w:pPr>
    </w:p>
    <w:p w:rsidR="00F66FDA" w:rsidRDefault="00626CF1" w:rsidP="00F66FDA">
      <w:pPr>
        <w:autoSpaceDE w:val="0"/>
        <w:autoSpaceDN w:val="0"/>
        <w:adjustRightInd w:val="0"/>
      </w:pPr>
      <w:r>
        <w:lastRenderedPageBreak/>
        <w:t>Zápis ze schůze z domu HS 407 ze dne 12.</w:t>
      </w:r>
      <w:r w:rsidR="006F2880">
        <w:t>1</w:t>
      </w:r>
      <w:r>
        <w:t>.2025</w:t>
      </w:r>
      <w:r w:rsidR="00F66FDA">
        <w:t xml:space="preserve"> – na programu schůze byla in</w:t>
      </w:r>
      <w:r w:rsidR="00311F60">
        <w:t>formace ze Shromáždění delegátů a výměna vodoměrů.</w:t>
      </w:r>
      <w:r w:rsidR="006F2880">
        <w:t xml:space="preserve"> Ze zápisu plyne </w:t>
      </w:r>
      <w:r w:rsidR="00311F60">
        <w:t xml:space="preserve">objednat vodoměry. </w:t>
      </w:r>
    </w:p>
    <w:p w:rsidR="00311F60" w:rsidRDefault="00311F60" w:rsidP="00F66FDA">
      <w:pPr>
        <w:autoSpaceDE w:val="0"/>
        <w:autoSpaceDN w:val="0"/>
        <w:adjustRightInd w:val="0"/>
      </w:pPr>
    </w:p>
    <w:p w:rsidR="00311F60" w:rsidRDefault="00311F60" w:rsidP="003E353F">
      <w:pPr>
        <w:autoSpaceDE w:val="0"/>
        <w:autoSpaceDN w:val="0"/>
        <w:adjustRightInd w:val="0"/>
      </w:pPr>
      <w:r>
        <w:t>Zápis ze schůze z domu HS 406 ze dne 7</w:t>
      </w:r>
      <w:r w:rsidR="006F2880">
        <w:t>.12</w:t>
      </w:r>
      <w:r w:rsidR="00F66FDA">
        <w:t>.2024 – na programu sch</w:t>
      </w:r>
      <w:r w:rsidR="006F2880">
        <w:t xml:space="preserve">ůze bylo </w:t>
      </w:r>
      <w:r>
        <w:t xml:space="preserve">úklid v domě a kolem domu, oprava parkoviště a osvětlení parkoviště, výměna vodoměrů v bytech, vyúčtování hospodaření, vyúčtování kotelny, návrh na výměnu kotlů, diskuze. Ze zápisu plyne objednání výměny plynových kotlů. </w:t>
      </w:r>
    </w:p>
    <w:p w:rsidR="00311F60" w:rsidRDefault="00311F60" w:rsidP="003E353F">
      <w:pPr>
        <w:autoSpaceDE w:val="0"/>
        <w:autoSpaceDN w:val="0"/>
        <w:adjustRightInd w:val="0"/>
      </w:pPr>
    </w:p>
    <w:p w:rsidR="00311F60" w:rsidRDefault="00311F60" w:rsidP="00311F60">
      <w:pPr>
        <w:autoSpaceDE w:val="0"/>
        <w:autoSpaceDN w:val="0"/>
        <w:adjustRightInd w:val="0"/>
      </w:pPr>
      <w:r>
        <w:t xml:space="preserve">Zápis ze schůze z domu HS 409 ze dne 27.12.2024 – na programu schůze byla informace ze Shromáždění delegátů a zpráva výboru samosprávy. Ze zápisu neplyne žádný úkol.  vodoměry. </w:t>
      </w:r>
    </w:p>
    <w:p w:rsidR="00754DD3" w:rsidRDefault="00754DD3" w:rsidP="003E353F">
      <w:pPr>
        <w:autoSpaceDE w:val="0"/>
        <w:autoSpaceDN w:val="0"/>
        <w:adjustRightInd w:val="0"/>
      </w:pPr>
      <w:r>
        <w:t xml:space="preserve">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5C5366" w:rsidRDefault="0099653D" w:rsidP="006971A4">
      <w:pPr>
        <w:autoSpaceDE w:val="0"/>
        <w:autoSpaceDN w:val="0"/>
        <w:adjustRightInd w:val="0"/>
      </w:pPr>
      <w:r>
        <w:t xml:space="preserve">a, </w:t>
      </w:r>
      <w:r w:rsidR="006F2880">
        <w:t>Pře</w:t>
      </w:r>
      <w:r w:rsidR="005C5366">
        <w:t>dání díla elektroinstalace společných prostor na HS 405 – 30.1.2025. Pokračují zednické práce.</w:t>
      </w:r>
    </w:p>
    <w:p w:rsidR="005C5366" w:rsidRDefault="005C5366" w:rsidP="006971A4">
      <w:pPr>
        <w:autoSpaceDE w:val="0"/>
        <w:autoSpaceDN w:val="0"/>
        <w:adjustRightInd w:val="0"/>
      </w:pPr>
    </w:p>
    <w:p w:rsidR="00110EF8" w:rsidRDefault="005C5366" w:rsidP="006971A4">
      <w:pPr>
        <w:autoSpaceDE w:val="0"/>
        <w:autoSpaceDN w:val="0"/>
        <w:adjustRightInd w:val="0"/>
      </w:pPr>
      <w:r>
        <w:t xml:space="preserve">b, 10.2.2025 začnou probíhat revize elektroinstalací bytů. Začíná se na HS 401. Provádí firma VAK Jablonné nad Orlicí.  </w:t>
      </w:r>
    </w:p>
    <w:p w:rsidR="00754DD3" w:rsidRDefault="00754DD3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626CF1">
        <w:t xml:space="preserve"> k datu 3.2.2025</w:t>
      </w:r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626CF1">
        <w:t xml:space="preserve">          52 060</w:t>
      </w:r>
      <w:r>
        <w:t>,-Kč</w:t>
      </w:r>
    </w:p>
    <w:p w:rsidR="0006117D" w:rsidRDefault="00626CF1" w:rsidP="0006117D">
      <w:pPr>
        <w:autoSpaceDE w:val="0"/>
        <w:autoSpaceDN w:val="0"/>
        <w:adjustRightInd w:val="0"/>
      </w:pPr>
      <w:r>
        <w:t>Účet ČS       5</w:t>
      </w:r>
      <w:r w:rsidR="00F23CFD">
        <w:t> </w:t>
      </w:r>
      <w:r>
        <w:t>332</w:t>
      </w:r>
      <w:r w:rsidR="00F23CFD">
        <w:t xml:space="preserve"> </w:t>
      </w:r>
      <w:r>
        <w:t>746</w:t>
      </w:r>
      <w:r w:rsidR="002A70C6">
        <w:t>,</w:t>
      </w:r>
      <w:r w:rsidR="00AD499D">
        <w:t>-</w:t>
      </w:r>
      <w:r w:rsidR="00F23CFD">
        <w:t xml:space="preserve"> 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:rsidR="0006117D" w:rsidRDefault="00D1505F" w:rsidP="0006117D">
      <w:pPr>
        <w:autoSpaceDE w:val="0"/>
        <w:autoSpaceDN w:val="0"/>
        <w:adjustRightInd w:val="0"/>
      </w:pPr>
      <w:r>
        <w:t xml:space="preserve">         ČSOB  1 334 523</w:t>
      </w:r>
      <w:r w:rsidR="003865F3">
        <w:t>,</w:t>
      </w:r>
      <w:r w:rsidR="00F23CFD">
        <w:t>03</w:t>
      </w:r>
      <w:r w:rsidR="003865F3">
        <w:t>-</w:t>
      </w:r>
      <w:r w:rsidR="0006117D">
        <w:t xml:space="preserve"> Kč</w:t>
      </w:r>
    </w:p>
    <w:p w:rsidR="0006117D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626CF1">
        <w:t>1 040 601</w:t>
      </w:r>
      <w:r w:rsidR="003865F3">
        <w:t>,-Kč</w:t>
      </w:r>
      <w:r w:rsidR="0006117D">
        <w:t xml:space="preserve">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0177BC" w:rsidRDefault="000177BC" w:rsidP="001B3719">
      <w:pPr>
        <w:autoSpaceDE w:val="0"/>
        <w:autoSpaceDN w:val="0"/>
        <w:adjustRightInd w:val="0"/>
      </w:pPr>
    </w:p>
    <w:p w:rsidR="00110FB3" w:rsidRPr="00110EF8" w:rsidRDefault="00F23CFD" w:rsidP="00110EF8">
      <w:pPr>
        <w:autoSpaceDE w:val="0"/>
        <w:autoSpaceDN w:val="0"/>
        <w:adjustRightInd w:val="0"/>
      </w:pPr>
      <w:r>
        <w:t xml:space="preserve">a, </w:t>
      </w:r>
      <w:r w:rsidR="00110EF8">
        <w:t>Provedení</w:t>
      </w:r>
      <w:r w:rsidR="0088592E">
        <w:t xml:space="preserve"> vkladu – nový majitel na HS 416 – dodány podklady k bytu 5/570</w:t>
      </w:r>
      <w:r w:rsidR="00110EF8">
        <w:t>.</w:t>
      </w:r>
    </w:p>
    <w:p w:rsidR="00EA2E33" w:rsidRDefault="00110EF8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</w:t>
      </w:r>
      <w:r w:rsidR="0088592E">
        <w:rPr>
          <w:color w:val="000000"/>
        </w:rPr>
        <w:t xml:space="preserve">, Žádost o informaci ke změně místa stanoviště komunálního odpadu. HS 416. Žádost podána na Městský úřad. </w:t>
      </w:r>
    </w:p>
    <w:p w:rsidR="0074688B" w:rsidRPr="00BD3E08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:rsidR="0074688B" w:rsidRPr="00881B44" w:rsidRDefault="0074688B" w:rsidP="00110E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Martině Gregušové – </w:t>
      </w:r>
      <w:r w:rsidR="0088592E">
        <w:rPr>
          <w:b/>
          <w:bCs/>
        </w:rPr>
        <w:t xml:space="preserve">zajistit novou tiskárnu. 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r w:rsidR="0088592E">
        <w:t>14.2</w:t>
      </w:r>
      <w:r w:rsidR="00110EF8">
        <w:t>.2025</w:t>
      </w:r>
    </w:p>
    <w:p w:rsidR="0004653B" w:rsidRDefault="0004653B" w:rsidP="0004653B">
      <w:pPr>
        <w:autoSpaceDE w:val="0"/>
        <w:autoSpaceDN w:val="0"/>
        <w:adjustRightInd w:val="0"/>
      </w:pPr>
      <w:r>
        <w:lastRenderedPageBreak/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88592E" w:rsidP="00B91707">
      <w:pPr>
        <w:autoSpaceDE w:val="0"/>
        <w:autoSpaceDN w:val="0"/>
        <w:adjustRightInd w:val="0"/>
        <w:outlineLvl w:val="0"/>
      </w:pPr>
      <w:r>
        <w:t>Příští schůze bude: 10.3</w:t>
      </w:r>
      <w:r w:rsidR="00110EF8">
        <w:t>.2025</w:t>
      </w: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10EF8"/>
    <w:rsid w:val="00110FB3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40F0D"/>
    <w:rsid w:val="0086278E"/>
    <w:rsid w:val="008671D9"/>
    <w:rsid w:val="0088100C"/>
    <w:rsid w:val="00881B44"/>
    <w:rsid w:val="008820B8"/>
    <w:rsid w:val="0088592E"/>
    <w:rsid w:val="00887E44"/>
    <w:rsid w:val="008B1435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C1961"/>
    <w:rsid w:val="00AD2139"/>
    <w:rsid w:val="00AD2AEF"/>
    <w:rsid w:val="00AD499D"/>
    <w:rsid w:val="00AD6A3C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75C56"/>
    <w:rsid w:val="00B81FE1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12078</TotalTime>
  <Pages>4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28</cp:revision>
  <cp:lastPrinted>2025-02-03T12:41:00Z</cp:lastPrinted>
  <dcterms:created xsi:type="dcterms:W3CDTF">2020-09-09T09:34:00Z</dcterms:created>
  <dcterms:modified xsi:type="dcterms:W3CDTF">2025-04-08T05:29:00Z</dcterms:modified>
</cp:coreProperties>
</file>